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390"/>
        <w:gridCol w:w="565"/>
        <w:gridCol w:w="1163"/>
        <w:gridCol w:w="145"/>
        <w:gridCol w:w="196"/>
        <w:gridCol w:w="339"/>
        <w:gridCol w:w="456"/>
        <w:gridCol w:w="394"/>
        <w:gridCol w:w="33"/>
        <w:gridCol w:w="425"/>
        <w:gridCol w:w="282"/>
        <w:gridCol w:w="285"/>
        <w:gridCol w:w="250"/>
        <w:gridCol w:w="284"/>
        <w:gridCol w:w="142"/>
        <w:gridCol w:w="173"/>
        <w:gridCol w:w="427"/>
        <w:gridCol w:w="850"/>
        <w:gridCol w:w="567"/>
        <w:gridCol w:w="20"/>
        <w:gridCol w:w="89"/>
        <w:gridCol w:w="33"/>
        <w:gridCol w:w="425"/>
        <w:gridCol w:w="284"/>
        <w:gridCol w:w="1637"/>
      </w:tblGrid>
      <w:tr w:rsidR="00EF132F" w:rsidTr="001B2008">
        <w:trPr>
          <w:trHeight w:val="569"/>
        </w:trPr>
        <w:tc>
          <w:tcPr>
            <w:tcW w:w="5349" w:type="dxa"/>
            <w:gridSpan w:val="15"/>
          </w:tcPr>
          <w:p w:rsidR="00EF132F" w:rsidRPr="00EF132F" w:rsidRDefault="00EF132F" w:rsidP="00EF132F">
            <w:pPr>
              <w:pStyle w:val="ab"/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３年第１学期期末テスト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Align w:val="bottom"/>
          </w:tcPr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850" w:type="dxa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3055" w:type="dxa"/>
            <w:gridSpan w:val="7"/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EF132F" w:rsidRPr="00EF132F" w:rsidTr="00DC0372">
        <w:tc>
          <w:tcPr>
            <w:tcW w:w="2459" w:type="dxa"/>
            <w:gridSpan w:val="5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464" w:type="dxa"/>
            <w:gridSpan w:val="8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63" w:type="dxa"/>
            <w:gridSpan w:val="7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468" w:type="dxa"/>
            <w:gridSpan w:val="5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EF132F" w:rsidRPr="00EF132F" w:rsidTr="00DC0372">
        <w:trPr>
          <w:trHeight w:val="740"/>
        </w:trPr>
        <w:tc>
          <w:tcPr>
            <w:tcW w:w="2459" w:type="dxa"/>
            <w:gridSpan w:val="5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D97E65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／３０</w:t>
            </w:r>
          </w:p>
        </w:tc>
        <w:tc>
          <w:tcPr>
            <w:tcW w:w="2464" w:type="dxa"/>
            <w:gridSpan w:val="8"/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D97E65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／４５</w:t>
            </w:r>
          </w:p>
        </w:tc>
        <w:tc>
          <w:tcPr>
            <w:tcW w:w="2463" w:type="dxa"/>
            <w:gridSpan w:val="7"/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D97E65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／２５</w:t>
            </w:r>
          </w:p>
        </w:tc>
        <w:tc>
          <w:tcPr>
            <w:tcW w:w="2468" w:type="dxa"/>
            <w:gridSpan w:val="5"/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DC0372" w:rsidRPr="00EF132F" w:rsidTr="001B2008">
        <w:tc>
          <w:tcPr>
            <w:tcW w:w="390" w:type="dxa"/>
            <w:vMerge w:val="restart"/>
          </w:tcPr>
          <w:p w:rsidR="00DC0372" w:rsidRPr="00EF132F" w:rsidRDefault="00DC0372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  <w:p w:rsidR="00DC0372" w:rsidRDefault="00DC0372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DC0372" w:rsidRPr="00EF132F" w:rsidRDefault="00DC0372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5" w:type="dxa"/>
          </w:tcPr>
          <w:p w:rsidR="00DC0372" w:rsidRPr="00EF132F" w:rsidRDefault="00DC0372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1163" w:type="dxa"/>
          </w:tcPr>
          <w:p w:rsidR="00DC0372" w:rsidRDefault="00DC0372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DC0372" w:rsidRDefault="00DC0372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DC0372" w:rsidRPr="00EF132F" w:rsidRDefault="00DC0372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136" w:type="dxa"/>
            <w:gridSpan w:val="4"/>
          </w:tcPr>
          <w:p w:rsidR="00DC0372" w:rsidRPr="00EF132F" w:rsidRDefault="00DC0372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134" w:type="dxa"/>
            <w:gridSpan w:val="4"/>
          </w:tcPr>
          <w:p w:rsidR="00DC0372" w:rsidRPr="00EF132F" w:rsidRDefault="00DC0372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1134" w:type="dxa"/>
            <w:gridSpan w:val="5"/>
          </w:tcPr>
          <w:p w:rsidR="00DC0372" w:rsidRPr="00EF132F" w:rsidRDefault="00DC0372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1277" w:type="dxa"/>
            <w:gridSpan w:val="2"/>
          </w:tcPr>
          <w:p w:rsidR="00DC0372" w:rsidRPr="00EF132F" w:rsidRDefault="00DC0372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  <w:tc>
          <w:tcPr>
            <w:tcW w:w="1418" w:type="dxa"/>
            <w:gridSpan w:val="6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DC0372" w:rsidRPr="00EF132F" w:rsidRDefault="00DC0372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637" w:type="dxa"/>
          </w:tcPr>
          <w:p w:rsidR="00DC0372" w:rsidRPr="00EF132F" w:rsidRDefault="00DC0372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</w:tr>
      <w:tr w:rsidR="00DC0372" w:rsidRPr="00EF132F" w:rsidTr="001B2008">
        <w:tc>
          <w:tcPr>
            <w:tcW w:w="390" w:type="dxa"/>
            <w:vMerge/>
          </w:tcPr>
          <w:p w:rsidR="00DC0372" w:rsidRPr="00EF132F" w:rsidRDefault="00DC0372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5" w:type="dxa"/>
          </w:tcPr>
          <w:p w:rsidR="00DC0372" w:rsidRPr="00EF132F" w:rsidRDefault="00DC0372" w:rsidP="00DC037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99" w:type="dxa"/>
            <w:gridSpan w:val="5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DC0372" w:rsidRPr="00EF132F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419" w:type="dxa"/>
            <w:gridSpan w:val="5"/>
          </w:tcPr>
          <w:p w:rsidR="00DC0372" w:rsidRPr="00EF132F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276" w:type="dxa"/>
            <w:gridSpan w:val="5"/>
          </w:tcPr>
          <w:p w:rsidR="00DC0372" w:rsidRPr="00EF132F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1559" w:type="dxa"/>
            <w:gridSpan w:val="5"/>
          </w:tcPr>
          <w:p w:rsidR="00DC0372" w:rsidRPr="00EF132F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2346" w:type="dxa"/>
            <w:gridSpan w:val="3"/>
          </w:tcPr>
          <w:p w:rsidR="00DC0372" w:rsidRPr="00EF132F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DC0372" w:rsidRPr="00EF132F" w:rsidTr="001B2008">
        <w:tc>
          <w:tcPr>
            <w:tcW w:w="390" w:type="dxa"/>
          </w:tcPr>
          <w:p w:rsidR="00DC0372" w:rsidRPr="00EF132F" w:rsidRDefault="00DC0372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1873" w:type="dxa"/>
            <w:gridSpan w:val="3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6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843" w:type="dxa"/>
            <w:gridSpan w:val="7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(3) 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  <w:right w:val="dashed" w:sz="4" w:space="0" w:color="auto"/>
            </w:tcBorders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 有理数</w:t>
            </w:r>
          </w:p>
        </w:tc>
        <w:tc>
          <w:tcPr>
            <w:tcW w:w="192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無理数</w:t>
            </w:r>
          </w:p>
        </w:tc>
      </w:tr>
      <w:tr w:rsidR="00DC0372" w:rsidRPr="00EF132F" w:rsidTr="001B2008">
        <w:trPr>
          <w:gridAfter w:val="2"/>
          <w:wAfter w:w="1921" w:type="dxa"/>
        </w:trPr>
        <w:tc>
          <w:tcPr>
            <w:tcW w:w="390" w:type="dxa"/>
          </w:tcPr>
          <w:p w:rsidR="00DC0372" w:rsidRDefault="00DC0372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DC0372" w:rsidRDefault="00DC0372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73" w:type="dxa"/>
            <w:gridSpan w:val="3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6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843" w:type="dxa"/>
            <w:gridSpan w:val="7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984" w:type="dxa"/>
            <w:gridSpan w:val="6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1B2008" w:rsidTr="001B2008">
        <w:tc>
          <w:tcPr>
            <w:tcW w:w="390" w:type="dxa"/>
          </w:tcPr>
          <w:p w:rsidR="001B2008" w:rsidRDefault="001B2008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1B2008" w:rsidRDefault="001B2008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B2008" w:rsidRDefault="001B2008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73" w:type="dxa"/>
            <w:gridSpan w:val="3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1843" w:type="dxa"/>
            <w:gridSpan w:val="6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 xml:space="preserve"> </w:t>
            </w:r>
          </w:p>
        </w:tc>
        <w:tc>
          <w:tcPr>
            <w:tcW w:w="1843" w:type="dxa"/>
            <w:gridSpan w:val="7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(3) </w:t>
            </w:r>
          </w:p>
        </w:tc>
        <w:tc>
          <w:tcPr>
            <w:tcW w:w="1984" w:type="dxa"/>
            <w:gridSpan w:val="6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1921" w:type="dxa"/>
            <w:gridSpan w:val="2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(5) </w:t>
            </w:r>
          </w:p>
        </w:tc>
      </w:tr>
      <w:tr w:rsidR="001B2008" w:rsidTr="00AC1573">
        <w:tc>
          <w:tcPr>
            <w:tcW w:w="390" w:type="dxa"/>
            <w:vMerge w:val="restart"/>
          </w:tcPr>
          <w:p w:rsidR="001B2008" w:rsidRDefault="001B2008" w:rsidP="00AC157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1B2008" w:rsidRDefault="001B2008" w:rsidP="00AC157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8" w:type="dxa"/>
            <w:gridSpan w:val="5"/>
          </w:tcPr>
          <w:p w:rsidR="001B2008" w:rsidRDefault="001B2008" w:rsidP="00AC157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1B2008" w:rsidRDefault="001B2008" w:rsidP="00AC157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8"/>
          </w:tcPr>
          <w:p w:rsidR="001B2008" w:rsidRDefault="001B2008" w:rsidP="00AC157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68" w:type="dxa"/>
            <w:gridSpan w:val="7"/>
          </w:tcPr>
          <w:p w:rsidR="001B2008" w:rsidRDefault="001B2008" w:rsidP="00AC157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379" w:type="dxa"/>
            <w:gridSpan w:val="4"/>
          </w:tcPr>
          <w:p w:rsidR="001B2008" w:rsidRDefault="001B2008" w:rsidP="00AC157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1B2008" w:rsidTr="00AC1573">
        <w:trPr>
          <w:gridAfter w:val="4"/>
          <w:wAfter w:w="2379" w:type="dxa"/>
        </w:trPr>
        <w:tc>
          <w:tcPr>
            <w:tcW w:w="390" w:type="dxa"/>
            <w:vMerge/>
          </w:tcPr>
          <w:p w:rsidR="001B2008" w:rsidRDefault="001B2008" w:rsidP="00AC157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8" w:type="dxa"/>
            <w:gridSpan w:val="5"/>
          </w:tcPr>
          <w:p w:rsidR="001B2008" w:rsidRDefault="001B2008" w:rsidP="00AC157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1B2008" w:rsidRDefault="001B2008" w:rsidP="00AC157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8"/>
          </w:tcPr>
          <w:p w:rsidR="001B2008" w:rsidRDefault="001B2008" w:rsidP="00AC157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  <w:tc>
          <w:tcPr>
            <w:tcW w:w="2268" w:type="dxa"/>
            <w:gridSpan w:val="7"/>
          </w:tcPr>
          <w:p w:rsidR="001B2008" w:rsidRDefault="001B2008" w:rsidP="00AC157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</w:tc>
      </w:tr>
      <w:tr w:rsidR="00DC0372" w:rsidRPr="00EF132F" w:rsidTr="00DC0372">
        <w:tc>
          <w:tcPr>
            <w:tcW w:w="390" w:type="dxa"/>
            <w:vMerge w:val="restart"/>
          </w:tcPr>
          <w:p w:rsidR="00DC0372" w:rsidRDefault="001B2008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  <w:p w:rsidR="00DC0372" w:rsidRDefault="00DC0372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8" w:type="dxa"/>
            <w:gridSpan w:val="5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8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68" w:type="dxa"/>
            <w:gridSpan w:val="7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379" w:type="dxa"/>
            <w:gridSpan w:val="4"/>
          </w:tcPr>
          <w:p w:rsidR="00DC0372" w:rsidRDefault="00DC0372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1B2008" w:rsidRPr="00EF132F" w:rsidTr="00DC0372">
        <w:trPr>
          <w:gridAfter w:val="4"/>
          <w:wAfter w:w="2379" w:type="dxa"/>
        </w:trPr>
        <w:tc>
          <w:tcPr>
            <w:tcW w:w="390" w:type="dxa"/>
            <w:vMerge/>
          </w:tcPr>
          <w:p w:rsidR="001B2008" w:rsidRDefault="001B2008" w:rsidP="00DC0372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8" w:type="dxa"/>
            <w:gridSpan w:val="5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8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  <w:tc>
          <w:tcPr>
            <w:tcW w:w="2268" w:type="dxa"/>
            <w:gridSpan w:val="7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</w:tc>
      </w:tr>
      <w:tr w:rsidR="001B2008" w:rsidRPr="00EF132F" w:rsidTr="001B2008">
        <w:trPr>
          <w:trHeight w:val="626"/>
        </w:trPr>
        <w:tc>
          <w:tcPr>
            <w:tcW w:w="390" w:type="dxa"/>
            <w:vMerge w:val="restart"/>
          </w:tcPr>
          <w:p w:rsidR="001B2008" w:rsidRPr="00EF132F" w:rsidRDefault="001B2008" w:rsidP="00DC037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3258" w:type="dxa"/>
            <w:gridSpan w:val="7"/>
            <w:vMerge w:val="restart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1B2008" w:rsidRPr="00EF132F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51" w:type="dxa"/>
            <w:gridSpan w:val="10"/>
            <w:vMerge w:val="restart"/>
          </w:tcPr>
          <w:p w:rsidR="001B2008" w:rsidRPr="00EF132F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567" w:type="dxa"/>
            <w:vMerge w:val="restart"/>
          </w:tcPr>
          <w:p w:rsidR="001B2008" w:rsidRPr="00EF132F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488" w:type="dxa"/>
            <w:gridSpan w:val="6"/>
          </w:tcPr>
          <w:p w:rsidR="001B2008" w:rsidRPr="00EF132F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</w:tr>
      <w:tr w:rsidR="001B2008" w:rsidRPr="00EF132F" w:rsidTr="001B2008">
        <w:trPr>
          <w:trHeight w:val="639"/>
        </w:trPr>
        <w:tc>
          <w:tcPr>
            <w:tcW w:w="390" w:type="dxa"/>
            <w:vMerge/>
          </w:tcPr>
          <w:p w:rsidR="001B2008" w:rsidRDefault="001B2008" w:rsidP="00DC037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58" w:type="dxa"/>
            <w:gridSpan w:val="7"/>
            <w:vMerge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51" w:type="dxa"/>
            <w:gridSpan w:val="10"/>
            <w:vMerge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vMerge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88" w:type="dxa"/>
            <w:gridSpan w:val="6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</w:tr>
      <w:tr w:rsidR="001B2008" w:rsidRPr="00EF132F" w:rsidTr="001B2008">
        <w:trPr>
          <w:trHeight w:val="622"/>
        </w:trPr>
        <w:tc>
          <w:tcPr>
            <w:tcW w:w="390" w:type="dxa"/>
            <w:vMerge/>
          </w:tcPr>
          <w:p w:rsidR="001B2008" w:rsidRDefault="001B2008" w:rsidP="00DC037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58" w:type="dxa"/>
            <w:gridSpan w:val="7"/>
            <w:vMerge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51" w:type="dxa"/>
            <w:gridSpan w:val="10"/>
            <w:vMerge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vMerge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88" w:type="dxa"/>
            <w:gridSpan w:val="6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1B2008" w:rsidRPr="00EF132F" w:rsidTr="001B2008">
        <w:trPr>
          <w:trHeight w:val="3463"/>
        </w:trPr>
        <w:tc>
          <w:tcPr>
            <w:tcW w:w="3681" w:type="dxa"/>
            <w:gridSpan w:val="9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3118" w:type="dxa"/>
            <w:gridSpan w:val="9"/>
          </w:tcPr>
          <w:p w:rsidR="001B2008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</w:p>
        </w:tc>
        <w:tc>
          <w:tcPr>
            <w:tcW w:w="3055" w:type="dxa"/>
            <w:gridSpan w:val="7"/>
          </w:tcPr>
          <w:p w:rsidR="001B2008" w:rsidRPr="00EF132F" w:rsidRDefault="001B2008" w:rsidP="00DC037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10</w:t>
            </w:r>
          </w:p>
        </w:tc>
      </w:tr>
      <w:tr w:rsidR="00B76DA3" w:rsidTr="00A5060D">
        <w:trPr>
          <w:trHeight w:val="569"/>
        </w:trPr>
        <w:tc>
          <w:tcPr>
            <w:tcW w:w="5349" w:type="dxa"/>
            <w:gridSpan w:val="15"/>
          </w:tcPr>
          <w:p w:rsidR="00B76DA3" w:rsidRPr="00EF132F" w:rsidRDefault="00B76DA3" w:rsidP="00D37E33">
            <w:pPr>
              <w:pStyle w:val="ab"/>
            </w:pPr>
            <w:r>
              <w:rPr>
                <w:rFonts w:ascii="ＤＦ特太ゴシック体" w:eastAsia="ＤＦ特太ゴシック体" w:hint="eastAsia"/>
                <w:sz w:val="28"/>
              </w:rPr>
              <w:lastRenderedPageBreak/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３年第１学期期末テスト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Align w:val="bottom"/>
          </w:tcPr>
          <w:p w:rsidR="00B76DA3" w:rsidRPr="00EF132F" w:rsidRDefault="00B76DA3" w:rsidP="00D37E3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850" w:type="dxa"/>
          </w:tcPr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3055" w:type="dxa"/>
            <w:gridSpan w:val="7"/>
            <w:vAlign w:val="center"/>
          </w:tcPr>
          <w:p w:rsidR="00B76DA3" w:rsidRPr="00EF132F" w:rsidRDefault="00A5060D" w:rsidP="00A5060D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解　　答</w:t>
            </w:r>
          </w:p>
        </w:tc>
      </w:tr>
      <w:tr w:rsidR="00B76DA3" w:rsidRPr="00EF132F" w:rsidTr="00D37E33">
        <w:tc>
          <w:tcPr>
            <w:tcW w:w="2459" w:type="dxa"/>
            <w:gridSpan w:val="5"/>
          </w:tcPr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464" w:type="dxa"/>
            <w:gridSpan w:val="8"/>
          </w:tcPr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63" w:type="dxa"/>
            <w:gridSpan w:val="7"/>
          </w:tcPr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468" w:type="dxa"/>
            <w:gridSpan w:val="5"/>
          </w:tcPr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B76DA3" w:rsidRPr="00EF132F" w:rsidTr="00D37E33">
        <w:trPr>
          <w:trHeight w:val="740"/>
        </w:trPr>
        <w:tc>
          <w:tcPr>
            <w:tcW w:w="2459" w:type="dxa"/>
            <w:gridSpan w:val="5"/>
          </w:tcPr>
          <w:p w:rsidR="00B76DA3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B76DA3" w:rsidRPr="00EF132F" w:rsidRDefault="0083257F" w:rsidP="00A409AE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A409A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３０</w:t>
            </w:r>
          </w:p>
        </w:tc>
        <w:tc>
          <w:tcPr>
            <w:tcW w:w="2464" w:type="dxa"/>
            <w:gridSpan w:val="8"/>
          </w:tcPr>
          <w:p w:rsidR="00B76DA3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B76DA3" w:rsidRPr="00EF132F" w:rsidRDefault="0083257F" w:rsidP="00A409AE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A409A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４５</w:t>
            </w:r>
          </w:p>
        </w:tc>
        <w:tc>
          <w:tcPr>
            <w:tcW w:w="2463" w:type="dxa"/>
            <w:gridSpan w:val="7"/>
          </w:tcPr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B76DA3" w:rsidRPr="00EF132F" w:rsidRDefault="0083257F" w:rsidP="00D37E3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／２５</w:t>
            </w:r>
          </w:p>
        </w:tc>
        <w:tc>
          <w:tcPr>
            <w:tcW w:w="2468" w:type="dxa"/>
            <w:gridSpan w:val="5"/>
          </w:tcPr>
          <w:p w:rsidR="00B76DA3" w:rsidRPr="00EF132F" w:rsidRDefault="00B76DA3" w:rsidP="00D37E3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B76DA3" w:rsidRPr="00EF132F" w:rsidRDefault="00B76DA3" w:rsidP="00D37E3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B76DA3" w:rsidRPr="00EF132F" w:rsidTr="00D37E33">
        <w:tc>
          <w:tcPr>
            <w:tcW w:w="390" w:type="dxa"/>
            <w:vMerge w:val="restart"/>
          </w:tcPr>
          <w:p w:rsidR="00B76DA3" w:rsidRPr="00EF132F" w:rsidRDefault="00B76DA3" w:rsidP="00D37E3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  <w:p w:rsidR="00B76DA3" w:rsidRDefault="00B76DA3" w:rsidP="00D37E3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B76DA3" w:rsidRPr="00F55FE5" w:rsidRDefault="0083257F" w:rsidP="0083257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F55FE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18"/>
                <w:szCs w:val="40"/>
              </w:rPr>
              <w:t>各1点</w:t>
            </w:r>
          </w:p>
        </w:tc>
        <w:tc>
          <w:tcPr>
            <w:tcW w:w="565" w:type="dxa"/>
          </w:tcPr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1163" w:type="dxa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B76DA3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１６</w:t>
            </w:r>
          </w:p>
          <w:p w:rsidR="00B76DA3" w:rsidRPr="00EF132F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136" w:type="dxa"/>
            <w:gridSpan w:val="4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:rsidR="00A5060D" w:rsidRPr="00EF132F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１６</w:t>
            </w:r>
          </w:p>
        </w:tc>
        <w:tc>
          <w:tcPr>
            <w:tcW w:w="1134" w:type="dxa"/>
            <w:gridSpan w:val="4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:rsidR="00A5060D" w:rsidRPr="00EF132F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1134" w:type="dxa"/>
            <w:gridSpan w:val="5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:rsidR="00A5060D" w:rsidRPr="00EF132F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1277" w:type="dxa"/>
            <w:gridSpan w:val="2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:rsidR="00A5060D" w:rsidRPr="00EF132F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1418" w:type="dxa"/>
            <w:gridSpan w:val="6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A5060D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±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7</m:t>
                  </m:r>
                </m:e>
              </m:rad>
            </m:oMath>
          </w:p>
          <w:p w:rsidR="00B76DA3" w:rsidRPr="00EF132F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637" w:type="dxa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－４±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7</m:t>
                  </m:r>
                </m:e>
              </m:rad>
            </m:oMath>
          </w:p>
          <w:p w:rsidR="00A5060D" w:rsidRPr="00EF132F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B76DA3" w:rsidRPr="00EF132F" w:rsidTr="00D37E33">
        <w:tc>
          <w:tcPr>
            <w:tcW w:w="390" w:type="dxa"/>
            <w:vMerge/>
          </w:tcPr>
          <w:p w:rsidR="00B76DA3" w:rsidRPr="00EF132F" w:rsidRDefault="00B76DA3" w:rsidP="00D37E3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5" w:type="dxa"/>
          </w:tcPr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99" w:type="dxa"/>
            <w:gridSpan w:val="5"/>
          </w:tcPr>
          <w:p w:rsidR="00B76DA3" w:rsidRPr="00EF132F" w:rsidRDefault="00B76DA3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m:oMath>
              <m:r>
                <w:rPr>
                  <w:rFonts w:ascii="Cambria Math" w:eastAsia="Cambria Math" w:hAnsi="Cambria Math" w:cs="Cambria Math"/>
                  <w:color w:val="000000"/>
                  <w:kern w:val="0"/>
                  <w:szCs w:val="40"/>
                </w:rPr>
                <m:t>x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000000"/>
                  <w:kern w:val="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kern w:val="0"/>
                      <w:szCs w:val="4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kern w:val="0"/>
                      <w:szCs w:val="4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kern w:val="0"/>
                      <w:szCs w:val="40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ＭＳ 明朝"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ＭＳ 明朝"/>
                              <w:color w:val="000000"/>
                              <w:kern w:val="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kern w:val="0"/>
                              <w:szCs w:val="40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kern w:val="0"/>
                              <w:szCs w:val="40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kern w:val="0"/>
                          <w:szCs w:val="40"/>
                        </w:rPr>
                        <m:t>-4</m:t>
                      </m:r>
                      <m:r>
                        <w:rPr>
                          <w:rFonts w:ascii="Cambria Math" w:eastAsia="Cambria Math" w:hAnsi="Cambria Math" w:cs="Cambria Math"/>
                          <w:color w:val="000000"/>
                          <w:kern w:val="0"/>
                          <w:szCs w:val="40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kern w:val="0"/>
                      <w:szCs w:val="40"/>
                    </w:rPr>
                    <m:t>2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kern w:val="0"/>
                      <w:szCs w:val="40"/>
                    </w:rPr>
                    <m:t>a</m:t>
                  </m:r>
                </m:den>
              </m:f>
            </m:oMath>
          </w:p>
        </w:tc>
        <w:tc>
          <w:tcPr>
            <w:tcW w:w="1419" w:type="dxa"/>
            <w:gridSpan w:val="5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:rsidR="00A5060D" w:rsidRPr="00EF132F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1276" w:type="dxa"/>
            <w:gridSpan w:val="5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:rsidR="00A5060D" w:rsidRPr="00EF132F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－５</w:t>
            </w:r>
          </w:p>
        </w:tc>
        <w:tc>
          <w:tcPr>
            <w:tcW w:w="1559" w:type="dxa"/>
            <w:gridSpan w:val="5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:rsidR="00A5060D" w:rsidRPr="00EF132F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2346" w:type="dxa"/>
            <w:gridSpan w:val="3"/>
          </w:tcPr>
          <w:p w:rsidR="00A5060D" w:rsidRPr="00EF132F" w:rsidRDefault="00B76DA3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m:oMath>
              <m:r>
                <w:rPr>
                  <w:rFonts w:ascii="Cambria Math" w:eastAsia="Cambria Math" w:hAnsi="Cambria Math" w:cs="Cambria Math"/>
                  <w:color w:val="000000"/>
                  <w:kern w:val="0"/>
                  <w:szCs w:val="40"/>
                </w:rPr>
                <m:t>x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000000"/>
                  <w:kern w:val="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 w:hint="eastAsia"/>
                      <w:color w:val="000000"/>
                      <w:kern w:val="0"/>
                      <w:szCs w:val="40"/>
                    </w:rPr>
                    <m:t>５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kern w:val="0"/>
                      <w:szCs w:val="40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ＭＳ 明朝"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mbria Math" w:hint="eastAsia"/>
                          <w:color w:val="000000"/>
                          <w:kern w:val="0"/>
                          <w:szCs w:val="40"/>
                        </w:rPr>
                        <m:t>17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 w:hint="eastAsia"/>
                      <w:color w:val="000000"/>
                      <w:kern w:val="0"/>
                      <w:szCs w:val="40"/>
                    </w:rPr>
                    <m:t>２</m:t>
                  </m:r>
                </m:den>
              </m:f>
            </m:oMath>
          </w:p>
        </w:tc>
      </w:tr>
      <w:tr w:rsidR="00B76DA3" w:rsidRPr="00EF132F" w:rsidTr="00D37E33">
        <w:tc>
          <w:tcPr>
            <w:tcW w:w="390" w:type="dxa"/>
          </w:tcPr>
          <w:p w:rsidR="00B76DA3" w:rsidRPr="00EF132F" w:rsidRDefault="00B76DA3" w:rsidP="00D37E3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1873" w:type="dxa"/>
            <w:gridSpan w:val="3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B76DA3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２，３，５，７</w:t>
            </w:r>
          </w:p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43" w:type="dxa"/>
            <w:gridSpan w:val="6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83257F" w:rsidRPr="0083257F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</w:p>
          <w:p w:rsidR="00A5060D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２</w:t>
            </w:r>
            <w:r w:rsidRPr="00A5060D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×２</w:t>
            </w:r>
            <w:r w:rsidRPr="00A5060D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  <w:vertAlign w:val="superscript"/>
              </w:rPr>
              <w:t>３</w:t>
            </w:r>
          </w:p>
        </w:tc>
        <w:tc>
          <w:tcPr>
            <w:tcW w:w="1843" w:type="dxa"/>
            <w:gridSpan w:val="7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(3) </w:t>
            </w:r>
          </w:p>
          <w:p w:rsidR="00A5060D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ａｘ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  <w:right w:val="dashed" w:sz="4" w:space="0" w:color="auto"/>
            </w:tcBorders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 有理数</w:t>
            </w:r>
          </w:p>
          <w:p w:rsidR="00A5060D" w:rsidRDefault="00A5060D" w:rsidP="00A5060D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・・</w:t>
            </w:r>
          </w:p>
          <w:p w:rsidR="00A5060D" w:rsidRDefault="00A5060D" w:rsidP="00123FEE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０．</w:t>
            </w:r>
            <w:r w:rsidR="00123FE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３１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、－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64</m:t>
                  </m:r>
                </m:e>
              </m:rad>
            </m:oMath>
          </w:p>
        </w:tc>
        <w:tc>
          <w:tcPr>
            <w:tcW w:w="192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76DA3" w:rsidRDefault="0083257F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881A38" wp14:editId="2462BDAC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12065</wp:posOffset>
                      </wp:positionV>
                      <wp:extent cx="180975" cy="2552700"/>
                      <wp:effectExtent l="0" t="0" r="28575" b="19050"/>
                      <wp:wrapNone/>
                      <wp:docPr id="12" name="左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0975" cy="2552700"/>
                              </a:xfrm>
                              <a:prstGeom prst="leftBrace">
                                <a:avLst>
                                  <a:gd name="adj1" fmla="val 47123"/>
                                  <a:gd name="adj2" fmla="val 4965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44C9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2" o:spid="_x0000_s1026" type="#_x0000_t87" style="position:absolute;left:0;text-align:left;margin-left:86.95pt;margin-top:.95pt;width:14.25pt;height:201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" adj="722,10726"/>
                  </w:pict>
                </mc:Fallback>
              </mc:AlternateContent>
            </w:r>
            <w:r w:rsidRPr="0083257F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13358A" wp14:editId="2AF9E8F8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1003300</wp:posOffset>
                      </wp:positionV>
                      <wp:extent cx="384263" cy="584791"/>
                      <wp:effectExtent l="0" t="0" r="15875" b="254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263" cy="5847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257F" w:rsidRPr="00A64382" w:rsidRDefault="0083257F" w:rsidP="0083257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4382">
                                    <w:rPr>
                                      <w:rFonts w:hint="eastAsia"/>
                                      <w:sz w:val="18"/>
                                    </w:rPr>
                                    <w:t>各２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83257F" w:rsidRPr="00A64382" w:rsidRDefault="0083257F" w:rsidP="0083257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FE4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margin-left:97.85pt;margin-top:79pt;width:30.25pt;height:4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" filled="f" strokeweight=".5pt">
                      <v:textbox style="layout-flow:vertical-ideographic">
                        <w:txbxContent>
                          <w:p w:rsidR="0083257F" w:rsidRPr="00A64382" w:rsidRDefault="0083257F" w:rsidP="0083257F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各２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83257F" w:rsidRPr="00A64382" w:rsidRDefault="0083257F" w:rsidP="0083257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DA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無理数</w:t>
            </w:r>
          </w:p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π、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15</m:t>
                  </m:r>
                </m:e>
              </m:rad>
            </m:oMath>
          </w:p>
        </w:tc>
      </w:tr>
      <w:tr w:rsidR="00A5060D" w:rsidRPr="00EF132F" w:rsidTr="00D37E33">
        <w:trPr>
          <w:gridAfter w:val="2"/>
          <w:wAfter w:w="1921" w:type="dxa"/>
        </w:trPr>
        <w:tc>
          <w:tcPr>
            <w:tcW w:w="390" w:type="dxa"/>
          </w:tcPr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73" w:type="dxa"/>
            <w:gridSpan w:val="3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±６</w:t>
            </w:r>
          </w:p>
        </w:tc>
        <w:tc>
          <w:tcPr>
            <w:tcW w:w="1843" w:type="dxa"/>
            <w:gridSpan w:val="6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－７</w:t>
            </w:r>
          </w:p>
        </w:tc>
        <w:tc>
          <w:tcPr>
            <w:tcW w:w="1843" w:type="dxa"/>
            <w:gridSpan w:val="7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A5060D" w:rsidRDefault="00123FEE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15</m:t>
                  </m:r>
                </m:e>
              </m:rad>
            </m:oMath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＜3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2</m:t>
                  </m:r>
                </m:e>
              </m:rad>
            </m:oMath>
          </w:p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84" w:type="dxa"/>
            <w:gridSpan w:val="6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(4)　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i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40"/>
                        </w:rPr>
                        <m:t>２１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６</m:t>
                  </m:r>
                </m:den>
              </m:f>
            </m:oMath>
          </w:p>
        </w:tc>
      </w:tr>
      <w:tr w:rsidR="00A5060D" w:rsidTr="00D37E33">
        <w:tc>
          <w:tcPr>
            <w:tcW w:w="390" w:type="dxa"/>
          </w:tcPr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873" w:type="dxa"/>
            <w:gridSpan w:val="3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A5060D" w:rsidRDefault="00173C2C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6</w:t>
            </w:r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x</w:t>
            </w:r>
            <w:r w:rsidR="00A5060D"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－1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8</w:t>
            </w:r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xy</w:t>
            </w:r>
          </w:p>
        </w:tc>
        <w:tc>
          <w:tcPr>
            <w:tcW w:w="1843" w:type="dxa"/>
            <w:gridSpan w:val="6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173C2C" w:rsidRDefault="00173C2C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3ｘ－4</w:t>
            </w:r>
          </w:p>
        </w:tc>
        <w:tc>
          <w:tcPr>
            <w:tcW w:w="1843" w:type="dxa"/>
            <w:gridSpan w:val="7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x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＋2x－63</w:t>
            </w:r>
          </w:p>
        </w:tc>
        <w:tc>
          <w:tcPr>
            <w:tcW w:w="1984" w:type="dxa"/>
            <w:gridSpan w:val="6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x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＋12x＋36</w:t>
            </w:r>
          </w:p>
        </w:tc>
        <w:tc>
          <w:tcPr>
            <w:tcW w:w="1921" w:type="dxa"/>
            <w:gridSpan w:val="2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A5060D" w:rsidRDefault="00A5060D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x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－5</w:t>
            </w:r>
          </w:p>
        </w:tc>
      </w:tr>
      <w:tr w:rsidR="00A5060D" w:rsidTr="00D37E33">
        <w:tc>
          <w:tcPr>
            <w:tcW w:w="390" w:type="dxa"/>
            <w:vMerge w:val="restart"/>
          </w:tcPr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8" w:type="dxa"/>
            <w:gridSpan w:val="5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A5060D" w:rsidRDefault="00173C2C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4</w:t>
            </w:r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a(a+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3b</w:t>
            </w:r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</w:tc>
        <w:tc>
          <w:tcPr>
            <w:tcW w:w="2409" w:type="dxa"/>
            <w:gridSpan w:val="8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A5060D" w:rsidRDefault="00A5060D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(x-</w:t>
            </w:r>
            <w:r w:rsidR="00173C2C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8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)(x+</w:t>
            </w:r>
            <w:r w:rsidR="00173C2C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7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</w:tc>
        <w:tc>
          <w:tcPr>
            <w:tcW w:w="2268" w:type="dxa"/>
            <w:gridSpan w:val="7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A5060D" w:rsidRDefault="00A5060D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 w:rsidR="00173C2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x</w:t>
            </w:r>
            <w:r w:rsidR="00173C2C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-5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  <w:tc>
          <w:tcPr>
            <w:tcW w:w="2379" w:type="dxa"/>
            <w:gridSpan w:val="4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A5060D" w:rsidRDefault="00A5060D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 w:rsidR="00173C2C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4</w:t>
            </w:r>
            <w:r w:rsidR="00173C2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a+3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b)(</w:t>
            </w:r>
            <w:r w:rsidR="00173C2C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4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a-</w:t>
            </w:r>
            <w:r w:rsidR="00173C2C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b)</w:t>
            </w:r>
          </w:p>
        </w:tc>
      </w:tr>
      <w:tr w:rsidR="00A5060D" w:rsidTr="00D37E33">
        <w:trPr>
          <w:gridAfter w:val="4"/>
          <w:wAfter w:w="2379" w:type="dxa"/>
        </w:trPr>
        <w:tc>
          <w:tcPr>
            <w:tcW w:w="390" w:type="dxa"/>
            <w:vMerge/>
          </w:tcPr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8" w:type="dxa"/>
            <w:gridSpan w:val="5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A5060D" w:rsidRDefault="00173C2C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x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+2y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  <w:r w:rsidRPr="005E427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  <w:tc>
          <w:tcPr>
            <w:tcW w:w="2409" w:type="dxa"/>
            <w:gridSpan w:val="8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(a+b)(x-y)</w:t>
            </w:r>
          </w:p>
        </w:tc>
        <w:tc>
          <w:tcPr>
            <w:tcW w:w="2268" w:type="dxa"/>
            <w:gridSpan w:val="7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</w:p>
          <w:p w:rsidR="00173C2C" w:rsidRDefault="00173C2C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(x-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5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)(x+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6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</w:tc>
      </w:tr>
      <w:tr w:rsidR="00A5060D" w:rsidRPr="00EF132F" w:rsidTr="00D37E33">
        <w:tc>
          <w:tcPr>
            <w:tcW w:w="390" w:type="dxa"/>
            <w:vMerge w:val="restart"/>
          </w:tcPr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8" w:type="dxa"/>
            <w:gridSpan w:val="5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A5060D" w:rsidRDefault="00123FEE" w:rsidP="00173C2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ajorEastAsia" w:hAnsi="Cambria Math" w:cs="ＭＳ 明朝"/>
                        <w:color w:val="000000"/>
                        <w:kern w:val="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 w:cs="ＭＳ 明朝"/>
                        <w:color w:val="000000"/>
                        <w:kern w:val="0"/>
                        <w:szCs w:val="40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2409" w:type="dxa"/>
            <w:gridSpan w:val="8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173C2C" w:rsidRDefault="00173C2C" w:rsidP="00173C2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2</w:t>
            </w:r>
          </w:p>
        </w:tc>
        <w:tc>
          <w:tcPr>
            <w:tcW w:w="2268" w:type="dxa"/>
            <w:gridSpan w:val="7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A5060D" w:rsidRDefault="00A5060D" w:rsidP="00173C2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18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5</m:t>
                  </m:r>
                </m:e>
              </m:rad>
            </m:oMath>
          </w:p>
        </w:tc>
        <w:tc>
          <w:tcPr>
            <w:tcW w:w="2379" w:type="dxa"/>
            <w:gridSpan w:val="4"/>
          </w:tcPr>
          <w:p w:rsidR="00A5060D" w:rsidRDefault="00F55FE5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AC84F0" wp14:editId="7374A029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803275</wp:posOffset>
                      </wp:positionV>
                      <wp:extent cx="393065" cy="584200"/>
                      <wp:effectExtent l="0" t="0" r="26035" b="254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58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C1573" w:rsidRPr="00A64382" w:rsidRDefault="00AC1573" w:rsidP="00A6438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4382">
                                    <w:rPr>
                                      <w:rFonts w:hint="eastAsia"/>
                                      <w:sz w:val="18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AC1573" w:rsidRPr="00A64382" w:rsidRDefault="00AC1573" w:rsidP="00A6438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C84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17.55pt;margin-top:63.25pt;width:30.95pt;height:4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" filled="f" strokeweight=".5pt">
                      <v:textbox style="layout-flow:vertical-ideographic">
                        <w:txbxContent>
                          <w:p w:rsidR="00AC1573" w:rsidRPr="00A64382" w:rsidRDefault="00AC1573" w:rsidP="00A64382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AC1573" w:rsidRPr="00A64382" w:rsidRDefault="00AC1573" w:rsidP="00A6438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A5060D" w:rsidRDefault="00123FEE" w:rsidP="00173C2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3</m:t>
                  </m:r>
                </m:e>
              </m:rad>
            </m:oMath>
            <w:r w:rsidR="00A506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－3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6</m:t>
                  </m:r>
                </m:e>
              </m:rad>
            </m:oMath>
          </w:p>
        </w:tc>
      </w:tr>
      <w:tr w:rsidR="00A5060D" w:rsidRPr="00EF132F" w:rsidTr="00D37E33">
        <w:trPr>
          <w:gridAfter w:val="4"/>
          <w:wAfter w:w="2379" w:type="dxa"/>
        </w:trPr>
        <w:tc>
          <w:tcPr>
            <w:tcW w:w="390" w:type="dxa"/>
            <w:vMerge/>
          </w:tcPr>
          <w:p w:rsidR="00A5060D" w:rsidRDefault="00A5060D" w:rsidP="00A5060D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8" w:type="dxa"/>
            <w:gridSpan w:val="5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kern w:val="0"/>
                  <w:szCs w:val="40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9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i/>
                          <w:color w:val="000000"/>
                          <w:kern w:val="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Cs w:val="40"/>
                        </w:rPr>
                        <m:t>10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５</m:t>
                  </m:r>
                </m:den>
              </m:f>
            </m:oMath>
          </w:p>
        </w:tc>
        <w:tc>
          <w:tcPr>
            <w:tcW w:w="2409" w:type="dxa"/>
            <w:gridSpan w:val="8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:rsidR="00A5060D" w:rsidRDefault="00173C2C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－１３</w:t>
            </w:r>
          </w:p>
        </w:tc>
        <w:tc>
          <w:tcPr>
            <w:tcW w:w="2268" w:type="dxa"/>
            <w:gridSpan w:val="7"/>
          </w:tcPr>
          <w:p w:rsidR="00A5060D" w:rsidRDefault="00A5060D" w:rsidP="00A5060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  <w:p w:rsidR="00A5060D" w:rsidRDefault="00173C2C" w:rsidP="00173C2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31+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  <m:t>2</m:t>
                  </m:r>
                </m:e>
              </m:rad>
            </m:oMath>
          </w:p>
        </w:tc>
      </w:tr>
      <w:tr w:rsidR="00B76DA3" w:rsidRPr="00EF132F" w:rsidTr="00D37E33">
        <w:trPr>
          <w:trHeight w:val="626"/>
        </w:trPr>
        <w:tc>
          <w:tcPr>
            <w:tcW w:w="390" w:type="dxa"/>
            <w:vMerge w:val="restart"/>
          </w:tcPr>
          <w:p w:rsidR="00B76DA3" w:rsidRPr="00EF132F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3258" w:type="dxa"/>
            <w:gridSpan w:val="7"/>
            <w:vMerge w:val="restart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B76DA3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(300＋１)(300－１)</w:t>
            </w:r>
          </w:p>
          <w:p w:rsidR="00B76DA3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＝90000－１</w:t>
            </w:r>
          </w:p>
          <w:p w:rsidR="00F55FE5" w:rsidRPr="00EF132F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＝89999</w:t>
            </w:r>
          </w:p>
        </w:tc>
        <w:tc>
          <w:tcPr>
            <w:tcW w:w="3151" w:type="dxa"/>
            <w:gridSpan w:val="10"/>
            <w:vMerge w:val="restart"/>
          </w:tcPr>
          <w:p w:rsidR="00F55FE5" w:rsidRDefault="00B76DA3" w:rsidP="00F55FE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F55F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 素因数分解すると</w:t>
            </w:r>
          </w:p>
          <w:p w:rsidR="00F55FE5" w:rsidRDefault="00F55FE5" w:rsidP="00F55FE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４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×５×２</w:t>
            </w:r>
          </w:p>
          <w:p w:rsidR="00F55FE5" w:rsidRDefault="00F55FE5" w:rsidP="00F55FE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B76DA3" w:rsidRPr="00EF132F" w:rsidRDefault="00F55FE5" w:rsidP="00F55FE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よって5×2＝１０</w:t>
            </w:r>
          </w:p>
        </w:tc>
        <w:tc>
          <w:tcPr>
            <w:tcW w:w="567" w:type="dxa"/>
            <w:vMerge w:val="restart"/>
          </w:tcPr>
          <w:p w:rsidR="00B76DA3" w:rsidRPr="00EF132F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488" w:type="dxa"/>
            <w:gridSpan w:val="6"/>
          </w:tcPr>
          <w:p w:rsidR="00B76DA3" w:rsidRPr="00EF132F" w:rsidRDefault="00A5060D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16se">
                  <w:drawing>
                    <wp:anchor distT="0" distB="0" distL="114300" distR="114300" simplePos="0" relativeHeight="251698176" behindDoc="0" locked="0" layoutInCell="1" allowOverlap="1" wp14:anchorId="29A0E74E" wp14:editId="1CD654CF">
                      <wp:simplePos x="0" y="0"/>
                      <wp:positionH relativeFrom="column">
                        <wp:posOffset>1483994</wp:posOffset>
                      </wp:positionH>
                      <wp:positionV relativeFrom="paragraph">
                        <wp:posOffset>-764540</wp:posOffset>
                      </wp:positionV>
                      <wp:extent cx="142875" cy="1981200"/>
                      <wp:effectExtent l="0" t="0" r="28575" b="19050"/>
                      <wp:wrapNone/>
                      <wp:docPr id="13" name="左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2875" cy="1981200"/>
                              </a:xfrm>
                              <a:prstGeom prst="leftBrace">
                                <a:avLst>
                                  <a:gd name="adj1" fmla="val 47123"/>
                                  <a:gd name="adj2" fmla="val 4965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B76DA3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55F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７．０７</w:t>
            </w:r>
          </w:p>
        </w:tc>
      </w:tr>
      <w:tr w:rsidR="00B76DA3" w:rsidRPr="00EF132F" w:rsidTr="00D37E33">
        <w:trPr>
          <w:trHeight w:val="639"/>
        </w:trPr>
        <w:tc>
          <w:tcPr>
            <w:tcW w:w="390" w:type="dxa"/>
            <w:vMerge/>
          </w:tcPr>
          <w:p w:rsidR="00B76DA3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58" w:type="dxa"/>
            <w:gridSpan w:val="7"/>
            <w:vMerge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51" w:type="dxa"/>
            <w:gridSpan w:val="10"/>
            <w:vMerge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vMerge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88" w:type="dxa"/>
            <w:gridSpan w:val="6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55F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１７．３２</w:t>
            </w:r>
          </w:p>
        </w:tc>
      </w:tr>
      <w:tr w:rsidR="00B76DA3" w:rsidRPr="00EF132F" w:rsidTr="00D37E33">
        <w:trPr>
          <w:trHeight w:val="622"/>
        </w:trPr>
        <w:tc>
          <w:tcPr>
            <w:tcW w:w="390" w:type="dxa"/>
            <w:vMerge/>
          </w:tcPr>
          <w:p w:rsidR="00B76DA3" w:rsidRDefault="00B76DA3" w:rsidP="00D37E3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258" w:type="dxa"/>
            <w:gridSpan w:val="7"/>
            <w:vMerge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51" w:type="dxa"/>
            <w:gridSpan w:val="10"/>
            <w:vMerge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vMerge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88" w:type="dxa"/>
            <w:gridSpan w:val="6"/>
          </w:tcPr>
          <w:p w:rsidR="00B76DA3" w:rsidRDefault="00B76DA3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4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F55F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０．１４１４</w:t>
            </w:r>
          </w:p>
        </w:tc>
      </w:tr>
      <w:tr w:rsidR="00B76DA3" w:rsidRPr="00EF132F" w:rsidTr="00D37E33">
        <w:trPr>
          <w:trHeight w:val="3463"/>
        </w:trPr>
        <w:tc>
          <w:tcPr>
            <w:tcW w:w="3681" w:type="dxa"/>
            <w:gridSpan w:val="9"/>
          </w:tcPr>
          <w:p w:rsidR="00F55FE5" w:rsidRDefault="0083257F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B07742" wp14:editId="62DBF5BE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1829434</wp:posOffset>
                      </wp:positionV>
                      <wp:extent cx="393404" cy="328295"/>
                      <wp:effectExtent l="0" t="0" r="26035" b="1460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4" cy="328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257F" w:rsidRPr="00A64382" w:rsidRDefault="0083257F" w:rsidP="0083257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４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83257F" w:rsidRPr="00A64382" w:rsidRDefault="0083257F" w:rsidP="0083257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07742" id="テキスト ボックス 14" o:spid="_x0000_s1028" type="#_x0000_t202" style="position:absolute;margin-left:140.9pt;margin-top:144.05pt;width:31pt;height:25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" filled="f" strokeweight=".5pt">
                      <v:textbox style="layout-flow:vertical-ideographic">
                        <w:txbxContent>
                          <w:p w:rsidR="0083257F" w:rsidRPr="00A64382" w:rsidRDefault="0083257F" w:rsidP="008325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83257F" w:rsidRPr="00A64382" w:rsidRDefault="0083257F" w:rsidP="0083257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FB117A" wp14:editId="75DA7166">
                      <wp:simplePos x="0" y="0"/>
                      <wp:positionH relativeFrom="column">
                        <wp:posOffset>-4098925</wp:posOffset>
                      </wp:positionH>
                      <wp:positionV relativeFrom="paragraph">
                        <wp:posOffset>-1737995</wp:posOffset>
                      </wp:positionV>
                      <wp:extent cx="384263" cy="584791"/>
                      <wp:effectExtent l="0" t="0" r="15875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263" cy="5847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C1573" w:rsidRPr="00A64382" w:rsidRDefault="00AC157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4382">
                                    <w:rPr>
                                      <w:rFonts w:hint="eastAsia"/>
                                      <w:sz w:val="18"/>
                                    </w:rPr>
                                    <w:t>各２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AC1573" w:rsidRPr="00A64382" w:rsidRDefault="00AC157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117A" id="テキスト ボックス 3" o:spid="_x0000_s1029" type="#_x0000_t202" style="position:absolute;margin-left:-322.75pt;margin-top:-136.85pt;width:30.25pt;height:4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" filled="f" strokeweight=".5pt">
                      <v:textbox style="layout-flow:vertical-ideographic">
                        <w:txbxContent>
                          <w:p w:rsidR="00AC1573" w:rsidRPr="00A64382" w:rsidRDefault="00AC1573">
                            <w:pPr>
                              <w:rPr>
                                <w:sz w:val="18"/>
                              </w:rPr>
                            </w:pPr>
                            <w:r w:rsidRPr="00A64382">
                              <w:rPr>
                                <w:rFonts w:hint="eastAsia"/>
                                <w:sz w:val="18"/>
                              </w:rPr>
                              <w:t>各２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AC1573" w:rsidRPr="00A64382" w:rsidRDefault="00AC157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DA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  <w:r w:rsidR="00F55F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ｎを整数とすると２つの連続する奇数は２ｎ＋１、２ｎ＋３となり、その２乗の差は</w:t>
            </w:r>
          </w:p>
          <w:p w:rsidR="00F55FE5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(２ｎ＋１)</w:t>
            </w:r>
            <w:r w:rsidRPr="00F55F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－(２ｎ＋３)</w:t>
            </w:r>
            <w:r w:rsidRPr="00F55F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  <w:p w:rsidR="00F55FE5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＝８(ｎ－１)</w:t>
            </w:r>
          </w:p>
          <w:p w:rsidR="00F55FE5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よって８×整数となり</w:t>
            </w:r>
          </w:p>
          <w:p w:rsidR="00F55FE5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８の倍数である。</w:t>
            </w:r>
          </w:p>
        </w:tc>
        <w:tc>
          <w:tcPr>
            <w:tcW w:w="3118" w:type="dxa"/>
            <w:gridSpan w:val="9"/>
          </w:tcPr>
          <w:p w:rsidR="00F55FE5" w:rsidRDefault="0083257F" w:rsidP="00F55FE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9EF3D0" wp14:editId="6CFC340C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1830070</wp:posOffset>
                      </wp:positionV>
                      <wp:extent cx="393404" cy="337820"/>
                      <wp:effectExtent l="0" t="0" r="16510" b="2413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4" cy="33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257F" w:rsidRPr="00A64382" w:rsidRDefault="0083257F" w:rsidP="0083257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83257F" w:rsidRPr="00A64382" w:rsidRDefault="0083257F" w:rsidP="0083257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EF3D0" id="テキスト ボックス 15" o:spid="_x0000_s1030" type="#_x0000_t202" style="position:absolute;margin-left:115.45pt;margin-top:144.1pt;width:31pt;height:26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" filled="f" strokeweight=".5pt">
                      <v:textbox style="layout-flow:vertical-ideographic">
                        <w:txbxContent>
                          <w:p w:rsidR="0083257F" w:rsidRPr="00A64382" w:rsidRDefault="0083257F" w:rsidP="008325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83257F" w:rsidRPr="00A64382" w:rsidRDefault="0083257F" w:rsidP="0083257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DA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  <w:r w:rsidR="00F55F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</w:p>
          <w:p w:rsidR="00F55FE5" w:rsidRDefault="00F55FE5" w:rsidP="00F55FE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F55FE5" w:rsidRDefault="00F55FE5" w:rsidP="00F55FE5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B76DA3" w:rsidRDefault="00F55FE5" w:rsidP="00F55FE5">
            <w:pPr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２５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2</m:t>
                  </m:r>
                </m:e>
              </m:rad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ｃｍ</w:t>
            </w:r>
          </w:p>
        </w:tc>
        <w:tc>
          <w:tcPr>
            <w:tcW w:w="3055" w:type="dxa"/>
            <w:gridSpan w:val="7"/>
          </w:tcPr>
          <w:p w:rsidR="00B76DA3" w:rsidRDefault="0083257F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FB8DBE" wp14:editId="0A7991C9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1819910</wp:posOffset>
                      </wp:positionV>
                      <wp:extent cx="393404" cy="337820"/>
                      <wp:effectExtent l="0" t="0" r="16510" b="2413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4" cy="33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C1573" w:rsidRPr="00A64382" w:rsidRDefault="00AC1573" w:rsidP="00880A8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</w:t>
                                  </w:r>
                                  <w:r w:rsidRPr="00A64382">
                                    <w:rPr>
                                      <w:sz w:val="18"/>
                                    </w:rPr>
                                    <w:t>点</w:t>
                                  </w:r>
                                </w:p>
                                <w:p w:rsidR="00AC1573" w:rsidRPr="00A64382" w:rsidRDefault="00AC1573" w:rsidP="00880A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8DBE" id="テキスト ボックス 9" o:spid="_x0000_s1031" type="#_x0000_t202" style="position:absolute;margin-left:109.95pt;margin-top:143.3pt;width:31pt;height:2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" filled="f" strokeweight=".5pt">
                      <v:textbox style="layout-flow:vertical-ideographic">
                        <w:txbxContent>
                          <w:p w:rsidR="00AC1573" w:rsidRPr="00A64382" w:rsidRDefault="00AC1573" w:rsidP="00880A8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Pr="00A64382">
                              <w:rPr>
                                <w:sz w:val="18"/>
                              </w:rPr>
                              <w:t>点</w:t>
                            </w:r>
                          </w:p>
                          <w:p w:rsidR="00AC1573" w:rsidRPr="00A64382" w:rsidRDefault="00AC1573" w:rsidP="00880A8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DA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10</w:t>
            </w:r>
          </w:p>
          <w:p w:rsidR="00F55FE5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F55FE5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たて　137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2</m:t>
                  </m:r>
                </m:e>
              </m:rad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ｃｍ</w:t>
            </w:r>
          </w:p>
          <w:p w:rsidR="00F55FE5" w:rsidRPr="00EF132F" w:rsidRDefault="00F55FE5" w:rsidP="00D37E3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横　　 76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2</m:t>
                  </m:r>
                </m:e>
              </m:rad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ｃｍ</w:t>
            </w:r>
          </w:p>
        </w:tc>
      </w:tr>
    </w:tbl>
    <w:p w:rsidR="00DD7610" w:rsidRDefault="00DD7610" w:rsidP="00880A89">
      <w:pPr>
        <w:ind w:right="840"/>
        <w:rPr>
          <w:rFonts w:asciiTheme="majorEastAsia" w:eastAsiaTheme="majorEastAsia" w:hAnsiTheme="majorEastAsia"/>
        </w:rPr>
      </w:pPr>
    </w:p>
    <w:sectPr w:rsidR="00DD7610" w:rsidSect="00EF132F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73" w:rsidRDefault="00AC1573" w:rsidP="00735F9E">
      <w:r>
        <w:separator/>
      </w:r>
    </w:p>
  </w:endnote>
  <w:endnote w:type="continuationSeparator" w:id="0">
    <w:p w:rsidR="00AC1573" w:rsidRDefault="00AC1573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73" w:rsidRDefault="00AC1573" w:rsidP="00735F9E">
      <w:r>
        <w:separator/>
      </w:r>
    </w:p>
  </w:footnote>
  <w:footnote w:type="continuationSeparator" w:id="0">
    <w:p w:rsidR="00AC1573" w:rsidRDefault="00AC1573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918FC"/>
    <w:rsid w:val="000B0C62"/>
    <w:rsid w:val="000C0B03"/>
    <w:rsid w:val="000C421D"/>
    <w:rsid w:val="000C59CF"/>
    <w:rsid w:val="000E1DD1"/>
    <w:rsid w:val="00112650"/>
    <w:rsid w:val="00123FEE"/>
    <w:rsid w:val="00126959"/>
    <w:rsid w:val="00173C2C"/>
    <w:rsid w:val="001B2008"/>
    <w:rsid w:val="001D2140"/>
    <w:rsid w:val="001F5648"/>
    <w:rsid w:val="002021A4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B7466"/>
    <w:rsid w:val="003C55F6"/>
    <w:rsid w:val="003D03EF"/>
    <w:rsid w:val="003E3926"/>
    <w:rsid w:val="003F0A80"/>
    <w:rsid w:val="0040470F"/>
    <w:rsid w:val="00404CEF"/>
    <w:rsid w:val="0041730E"/>
    <w:rsid w:val="00440961"/>
    <w:rsid w:val="00444781"/>
    <w:rsid w:val="00460BAC"/>
    <w:rsid w:val="00461C08"/>
    <w:rsid w:val="004640B0"/>
    <w:rsid w:val="004753AB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279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7F9F"/>
    <w:rsid w:val="006F4FCA"/>
    <w:rsid w:val="00702778"/>
    <w:rsid w:val="00703010"/>
    <w:rsid w:val="007221ED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571B"/>
    <w:rsid w:val="007E6208"/>
    <w:rsid w:val="007F353D"/>
    <w:rsid w:val="0081259D"/>
    <w:rsid w:val="0083257F"/>
    <w:rsid w:val="00836F13"/>
    <w:rsid w:val="00873646"/>
    <w:rsid w:val="00876371"/>
    <w:rsid w:val="00880A89"/>
    <w:rsid w:val="008851F2"/>
    <w:rsid w:val="0089350A"/>
    <w:rsid w:val="008A050B"/>
    <w:rsid w:val="008B056A"/>
    <w:rsid w:val="008B6916"/>
    <w:rsid w:val="008D118C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031E"/>
    <w:rsid w:val="00986822"/>
    <w:rsid w:val="009929DD"/>
    <w:rsid w:val="0099382B"/>
    <w:rsid w:val="009A5946"/>
    <w:rsid w:val="009C074C"/>
    <w:rsid w:val="009C4606"/>
    <w:rsid w:val="009C5000"/>
    <w:rsid w:val="009D0D7D"/>
    <w:rsid w:val="009D1E5A"/>
    <w:rsid w:val="00A07AB4"/>
    <w:rsid w:val="00A14138"/>
    <w:rsid w:val="00A15C4F"/>
    <w:rsid w:val="00A23EB6"/>
    <w:rsid w:val="00A3657C"/>
    <w:rsid w:val="00A409AE"/>
    <w:rsid w:val="00A45B6B"/>
    <w:rsid w:val="00A5060D"/>
    <w:rsid w:val="00A64382"/>
    <w:rsid w:val="00A708F8"/>
    <w:rsid w:val="00A86820"/>
    <w:rsid w:val="00A9185D"/>
    <w:rsid w:val="00AA76FC"/>
    <w:rsid w:val="00AB0250"/>
    <w:rsid w:val="00AB0799"/>
    <w:rsid w:val="00AB186D"/>
    <w:rsid w:val="00AC1573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76DA3"/>
    <w:rsid w:val="00B8735B"/>
    <w:rsid w:val="00BC751C"/>
    <w:rsid w:val="00BD23CF"/>
    <w:rsid w:val="00BD3B74"/>
    <w:rsid w:val="00BE28D4"/>
    <w:rsid w:val="00C04B8A"/>
    <w:rsid w:val="00C31171"/>
    <w:rsid w:val="00C31A7C"/>
    <w:rsid w:val="00C46FE0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E0F"/>
    <w:rsid w:val="00D5748E"/>
    <w:rsid w:val="00D92B40"/>
    <w:rsid w:val="00D9678D"/>
    <w:rsid w:val="00D97E65"/>
    <w:rsid w:val="00DA49A7"/>
    <w:rsid w:val="00DC0372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132F"/>
    <w:rsid w:val="00EF6104"/>
    <w:rsid w:val="00F0049C"/>
    <w:rsid w:val="00F154E7"/>
    <w:rsid w:val="00F55FE5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9039890-ACDE-4A14-BD70-45BE5948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cp:lastPrinted>2018-06-29T00:23:00Z</cp:lastPrinted>
  <dcterms:created xsi:type="dcterms:W3CDTF">2018-06-29T00:22:00Z</dcterms:created>
  <dcterms:modified xsi:type="dcterms:W3CDTF">2018-07-06T00:55:00Z</dcterms:modified>
</cp:coreProperties>
</file>